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56DE" w14:textId="15813C23" w:rsidR="00C169F9" w:rsidRDefault="00C169F9" w:rsidP="00C169F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7C533166" w14:textId="05BE650A" w:rsidR="00C169F9" w:rsidRPr="00807E71" w:rsidRDefault="00ED6964" w:rsidP="00C169F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Diario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Espiritual</w:t>
      </w:r>
      <w:proofErr w:type="spellEnd"/>
    </w:p>
    <w:tbl>
      <w:tblPr>
        <w:tblStyle w:val="TableGrid"/>
        <w:tblpPr w:leftFromText="180" w:rightFromText="180" w:vertAnchor="text" w:tblpXSpec="center" w:tblpY="1"/>
        <w:tblOverlap w:val="never"/>
        <w:tblW w:w="10286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1045"/>
        <w:gridCol w:w="1061"/>
        <w:gridCol w:w="1089"/>
        <w:gridCol w:w="1080"/>
        <w:gridCol w:w="1098"/>
        <w:gridCol w:w="1071"/>
        <w:gridCol w:w="1088"/>
      </w:tblGrid>
      <w:tr w:rsidR="00ED6964" w14:paraId="35B29384" w14:textId="77777777" w:rsidTr="00E609ED">
        <w:trPr>
          <w:trHeight w:hRule="exact" w:val="398"/>
          <w:jc w:val="center"/>
        </w:trPr>
        <w:tc>
          <w:tcPr>
            <w:tcW w:w="2754" w:type="dxa"/>
            <w:vAlign w:val="center"/>
          </w:tcPr>
          <w:p w14:paraId="223B9907" w14:textId="77777777" w:rsidR="00ED6964" w:rsidRPr="006E343C" w:rsidRDefault="00ED6964" w:rsidP="00ED6964">
            <w:pPr>
              <w:widowControl w:val="0"/>
              <w:tabs>
                <w:tab w:val="center" w:pos="1251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343C">
              <w:rPr>
                <w:rFonts w:ascii="Arial" w:hAnsi="Arial" w:cs="Arial"/>
                <w:sz w:val="20"/>
                <w:szCs w:val="20"/>
              </w:rPr>
              <w:t>Fechas</w:t>
            </w:r>
            <w:proofErr w:type="spellEnd"/>
            <w:r w:rsidRPr="006E34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45" w:type="dxa"/>
            <w:vAlign w:val="center"/>
          </w:tcPr>
          <w:p w14:paraId="636A5850" w14:textId="2E22995B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Lun</w:t>
            </w:r>
            <w:proofErr w:type="spellEnd"/>
          </w:p>
          <w:p w14:paraId="01CAECCD" w14:textId="77777777" w:rsidR="00ED6964" w:rsidRPr="006E343C" w:rsidRDefault="00ED6964" w:rsidP="00ED69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0EB31FD" w14:textId="77777777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Martes</w:t>
            </w:r>
          </w:p>
          <w:p w14:paraId="39E9959F" w14:textId="77777777" w:rsidR="00ED6964" w:rsidRPr="006E343C" w:rsidRDefault="00ED6964" w:rsidP="00ED69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511DD605" w14:textId="77777777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343C">
              <w:rPr>
                <w:rFonts w:ascii="Arial" w:hAnsi="Arial" w:cs="Arial"/>
                <w:sz w:val="20"/>
                <w:szCs w:val="20"/>
              </w:rPr>
              <w:t>Miércoles</w:t>
            </w:r>
            <w:proofErr w:type="spellEnd"/>
          </w:p>
          <w:p w14:paraId="00A84ED1" w14:textId="77777777" w:rsidR="00ED6964" w:rsidRPr="006E343C" w:rsidRDefault="00ED6964" w:rsidP="00ED69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3E468F6" w14:textId="77777777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Jueves</w:t>
            </w:r>
          </w:p>
          <w:p w14:paraId="7C9B98AE" w14:textId="77777777" w:rsidR="00ED6964" w:rsidRPr="006E343C" w:rsidRDefault="00ED6964" w:rsidP="00ED69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83D456A" w14:textId="77777777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Vie</w:t>
            </w:r>
          </w:p>
          <w:p w14:paraId="619CFD99" w14:textId="77777777" w:rsidR="00ED6964" w:rsidRPr="006E343C" w:rsidRDefault="00ED6964" w:rsidP="00ED69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EB9CDCB" w14:textId="77777777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343C">
              <w:rPr>
                <w:rFonts w:ascii="Arial" w:hAnsi="Arial" w:cs="Arial"/>
                <w:sz w:val="20"/>
                <w:szCs w:val="20"/>
              </w:rPr>
              <w:t>Sábado</w:t>
            </w:r>
            <w:proofErr w:type="spellEnd"/>
          </w:p>
          <w:p w14:paraId="1918BE37" w14:textId="77777777" w:rsidR="00ED6964" w:rsidRPr="006E343C" w:rsidRDefault="00ED6964" w:rsidP="00ED69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545F2CF" w14:textId="201CFF72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Domingo</w:t>
            </w:r>
          </w:p>
          <w:p w14:paraId="4780DD32" w14:textId="77777777" w:rsidR="00ED6964" w:rsidRPr="006E343C" w:rsidRDefault="00ED6964" w:rsidP="00ED69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964" w:rsidRPr="00ED6964" w14:paraId="3138B224" w14:textId="77777777" w:rsidTr="00E609ED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1ED20C51" w14:textId="77777777" w:rsidR="00ED6964" w:rsidRPr="00ED6964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6964">
              <w:rPr>
                <w:rFonts w:ascii="Arial" w:hAnsi="Arial" w:cs="Arial"/>
                <w:sz w:val="20"/>
                <w:szCs w:val="20"/>
                <w:lang w:val="es-ES"/>
              </w:rPr>
              <w:t>Se levantó de la cama (hora)</w:t>
            </w:r>
          </w:p>
          <w:p w14:paraId="7B2F3F56" w14:textId="77777777" w:rsidR="00ED6964" w:rsidRPr="00ED6964" w:rsidRDefault="00ED6964" w:rsidP="00ED6964">
            <w:pPr>
              <w:spacing w:before="1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5E9DC41F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1" w:type="dxa"/>
            <w:vAlign w:val="center"/>
          </w:tcPr>
          <w:p w14:paraId="6579B918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9" w:type="dxa"/>
            <w:vAlign w:val="center"/>
          </w:tcPr>
          <w:p w14:paraId="09BEB3C6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vAlign w:val="center"/>
          </w:tcPr>
          <w:p w14:paraId="7403758A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98" w:type="dxa"/>
            <w:vAlign w:val="center"/>
          </w:tcPr>
          <w:p w14:paraId="43C11B54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71" w:type="dxa"/>
            <w:vAlign w:val="center"/>
          </w:tcPr>
          <w:p w14:paraId="62424A71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  <w:vAlign w:val="center"/>
          </w:tcPr>
          <w:p w14:paraId="242EC498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6964" w14:paraId="45F1E88B" w14:textId="77777777" w:rsidTr="00E609ED">
        <w:trPr>
          <w:trHeight w:hRule="exact" w:val="651"/>
          <w:jc w:val="center"/>
        </w:trPr>
        <w:tc>
          <w:tcPr>
            <w:tcW w:w="2754" w:type="dxa"/>
          </w:tcPr>
          <w:p w14:paraId="6716EE63" w14:textId="77777777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Calidad</w:t>
            </w:r>
          </w:p>
        </w:tc>
        <w:tc>
          <w:tcPr>
            <w:tcW w:w="1045" w:type="dxa"/>
            <w:vAlign w:val="center"/>
          </w:tcPr>
          <w:p w14:paraId="75C42799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01301E68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2E0B3F25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0822D3D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D0E1E05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1A25F07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D245588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964" w14:paraId="4ED2745C" w14:textId="77777777" w:rsidTr="00E609ED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6C7307CB" w14:textId="77777777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343C">
              <w:rPr>
                <w:rFonts w:ascii="Arial" w:hAnsi="Arial" w:cs="Arial"/>
                <w:sz w:val="20"/>
                <w:szCs w:val="20"/>
              </w:rPr>
              <w:t>Meditación</w:t>
            </w:r>
            <w:proofErr w:type="spellEnd"/>
            <w:r w:rsidRPr="006E34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343C">
              <w:rPr>
                <w:rFonts w:ascii="Arial" w:hAnsi="Arial" w:cs="Arial"/>
                <w:sz w:val="20"/>
                <w:szCs w:val="20"/>
              </w:rPr>
              <w:t>matutina</w:t>
            </w:r>
            <w:proofErr w:type="spellEnd"/>
          </w:p>
          <w:p w14:paraId="13FED4C9" w14:textId="77777777" w:rsidR="00ED6964" w:rsidRPr="006E343C" w:rsidRDefault="00ED6964" w:rsidP="00ED69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3235D4FF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6391A65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67B673C6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D846006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A64B201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40D9273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7B8278F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964" w14:paraId="4F2FC4BD" w14:textId="77777777" w:rsidTr="00E609ED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7AC6DE56" w14:textId="77777777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E343C">
              <w:rPr>
                <w:rFonts w:ascii="Arial" w:hAnsi="Arial" w:cs="Arial"/>
                <w:sz w:val="20"/>
                <w:szCs w:val="20"/>
              </w:rPr>
              <w:t>Pranayama</w:t>
            </w:r>
          </w:p>
          <w:p w14:paraId="3A4C7F2E" w14:textId="77777777" w:rsidR="00ED6964" w:rsidRPr="006E343C" w:rsidRDefault="00ED6964" w:rsidP="00ED69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23B7DDF5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FCAB61A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7EB8E2D3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5E2C1A0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72ACC1A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FE4C507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667979B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964" w14:paraId="3A200441" w14:textId="77777777" w:rsidTr="00E609ED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769B5FAC" w14:textId="33B69EEB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343C">
              <w:rPr>
                <w:rFonts w:ascii="Arial" w:hAnsi="Arial" w:cs="Arial"/>
                <w:sz w:val="20"/>
                <w:szCs w:val="20"/>
              </w:rPr>
              <w:t>Práctica</w:t>
            </w:r>
            <w:proofErr w:type="spellEnd"/>
            <w:r w:rsidRPr="006E34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āsana</w:t>
            </w:r>
            <w:proofErr w:type="spellEnd"/>
          </w:p>
          <w:p w14:paraId="41B24198" w14:textId="77777777" w:rsidR="00ED6964" w:rsidRPr="006E343C" w:rsidRDefault="00ED6964" w:rsidP="00ED69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6E8B44A6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FD58BBD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6E5EC02D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3FF7B8E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B33BE25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B1256D3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999BE23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964" w14:paraId="2DD8EDC5" w14:textId="77777777" w:rsidTr="00E609ED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79500CA6" w14:textId="77777777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343C">
              <w:rPr>
                <w:rFonts w:ascii="Arial" w:hAnsi="Arial" w:cs="Arial"/>
                <w:sz w:val="20"/>
                <w:szCs w:val="20"/>
              </w:rPr>
              <w:t>Meditación</w:t>
            </w:r>
            <w:proofErr w:type="spellEnd"/>
            <w:r w:rsidRPr="006E343C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6E343C">
              <w:rPr>
                <w:rFonts w:ascii="Arial" w:hAnsi="Arial" w:cs="Arial"/>
                <w:sz w:val="20"/>
                <w:szCs w:val="20"/>
              </w:rPr>
              <w:t>tarde</w:t>
            </w:r>
            <w:proofErr w:type="spellEnd"/>
          </w:p>
          <w:p w14:paraId="0F0230BF" w14:textId="77777777" w:rsidR="00ED6964" w:rsidRPr="006E343C" w:rsidRDefault="00ED6964" w:rsidP="00ED69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6214CD5A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316D7DA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2E639E16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EB48E4E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FC417C9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10D13E82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657B574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964" w14:paraId="6C2E3F08" w14:textId="77777777" w:rsidTr="00E609ED">
        <w:trPr>
          <w:trHeight w:hRule="exact" w:val="651"/>
          <w:jc w:val="center"/>
        </w:trPr>
        <w:tc>
          <w:tcPr>
            <w:tcW w:w="2754" w:type="dxa"/>
          </w:tcPr>
          <w:p w14:paraId="7626751B" w14:textId="77777777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Japa</w:t>
            </w:r>
            <w:proofErr w:type="spellEnd"/>
          </w:p>
        </w:tc>
        <w:tc>
          <w:tcPr>
            <w:tcW w:w="1045" w:type="dxa"/>
            <w:vAlign w:val="center"/>
          </w:tcPr>
          <w:p w14:paraId="3C678525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A6BAB7D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3F9ECC74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A164326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31AEDCF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B21F258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05AF321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964" w14:paraId="0C8610C7" w14:textId="77777777" w:rsidTr="00E609ED">
        <w:trPr>
          <w:trHeight w:hRule="exact" w:val="651"/>
          <w:jc w:val="center"/>
        </w:trPr>
        <w:tc>
          <w:tcPr>
            <w:tcW w:w="2754" w:type="dxa"/>
          </w:tcPr>
          <w:p w14:paraId="45351476" w14:textId="77777777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Kirtan</w:t>
            </w:r>
          </w:p>
        </w:tc>
        <w:tc>
          <w:tcPr>
            <w:tcW w:w="1045" w:type="dxa"/>
            <w:vAlign w:val="center"/>
          </w:tcPr>
          <w:p w14:paraId="205EC4C4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EAF5B22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58480F93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F8A6DB7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C9FF439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F691A60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E25D5C0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964" w14:paraId="33FFC393" w14:textId="77777777" w:rsidTr="00E609ED">
        <w:trPr>
          <w:trHeight w:hRule="exact" w:val="651"/>
          <w:jc w:val="center"/>
        </w:trPr>
        <w:tc>
          <w:tcPr>
            <w:tcW w:w="2754" w:type="dxa"/>
          </w:tcPr>
          <w:p w14:paraId="0E3E56AC" w14:textId="77777777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Meditación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vespertina</w:t>
            </w:r>
            <w:proofErr w:type="spellEnd"/>
          </w:p>
          <w:p w14:paraId="088FB6B1" w14:textId="77777777" w:rsidR="00ED6964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0C604C3E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55992E1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3864AFF5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BF2B44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5EB7A57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5C11CA5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C74B2E4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964" w14:paraId="0ECC40B1" w14:textId="77777777" w:rsidTr="00E609ED">
        <w:trPr>
          <w:trHeight w:hRule="exact" w:val="651"/>
          <w:jc w:val="center"/>
        </w:trPr>
        <w:tc>
          <w:tcPr>
            <w:tcW w:w="2754" w:type="dxa"/>
          </w:tcPr>
          <w:p w14:paraId="75FEA3B5" w14:textId="77777777" w:rsidR="00ED6964" w:rsidRPr="006E343C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343C">
              <w:rPr>
                <w:rFonts w:ascii="Arial" w:hAnsi="Arial" w:cs="Arial"/>
                <w:sz w:val="20"/>
                <w:szCs w:val="20"/>
              </w:rPr>
              <w:t>Svadhyaya</w:t>
            </w:r>
            <w:proofErr w:type="spellEnd"/>
            <w:r w:rsidRPr="006E343C">
              <w:rPr>
                <w:rFonts w:ascii="Arial" w:hAnsi="Arial" w:cs="Arial"/>
                <w:sz w:val="20"/>
                <w:szCs w:val="20"/>
              </w:rPr>
              <w:t xml:space="preserve">/Estudio </w:t>
            </w:r>
            <w:proofErr w:type="spellStart"/>
            <w:r w:rsidRPr="006E343C">
              <w:rPr>
                <w:rFonts w:ascii="Arial" w:hAnsi="Arial" w:cs="Arial"/>
                <w:sz w:val="20"/>
                <w:szCs w:val="20"/>
              </w:rPr>
              <w:t>espiritual</w:t>
            </w:r>
            <w:proofErr w:type="spellEnd"/>
          </w:p>
          <w:p w14:paraId="44DB57A1" w14:textId="77777777" w:rsidR="00ED6964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2DBDA583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F836D40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50032836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42A720A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B65BBFC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8E9578F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AD0FED1" w14:textId="77777777" w:rsidR="00ED6964" w:rsidRPr="006E343C" w:rsidRDefault="00ED6964" w:rsidP="00ED6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964" w:rsidRPr="00ED6964" w14:paraId="558F055C" w14:textId="77777777" w:rsidTr="00E609ED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4CDA7295" w14:textId="77777777" w:rsidR="00ED6964" w:rsidRPr="00ED6964" w:rsidRDefault="00ED6964" w:rsidP="00ED696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6964">
              <w:rPr>
                <w:rFonts w:ascii="Arial" w:hAnsi="Arial" w:cs="Arial"/>
                <w:sz w:val="20"/>
                <w:szCs w:val="20"/>
                <w:lang w:val="es-ES"/>
              </w:rPr>
              <w:t>Se fue a dormir (hora)</w:t>
            </w:r>
          </w:p>
          <w:p w14:paraId="736AA561" w14:textId="77777777" w:rsidR="00ED6964" w:rsidRPr="00ED6964" w:rsidRDefault="00ED6964" w:rsidP="00ED6964">
            <w:pPr>
              <w:spacing w:before="1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5D575F9D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1" w:type="dxa"/>
            <w:vAlign w:val="center"/>
          </w:tcPr>
          <w:p w14:paraId="7BFC0118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9" w:type="dxa"/>
            <w:vAlign w:val="center"/>
          </w:tcPr>
          <w:p w14:paraId="0DC2E79D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vAlign w:val="center"/>
          </w:tcPr>
          <w:p w14:paraId="093C291C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98" w:type="dxa"/>
            <w:vAlign w:val="center"/>
          </w:tcPr>
          <w:p w14:paraId="6401DE0D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71" w:type="dxa"/>
            <w:vAlign w:val="center"/>
          </w:tcPr>
          <w:p w14:paraId="36B0927B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  <w:vAlign w:val="center"/>
          </w:tcPr>
          <w:p w14:paraId="2EF058E5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6964" w:rsidRPr="00ED6964" w14:paraId="75CE5D90" w14:textId="77777777" w:rsidTr="00E609ED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6ACD6ECA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66202973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1" w:type="dxa"/>
            <w:vAlign w:val="center"/>
          </w:tcPr>
          <w:p w14:paraId="7AE31A88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9" w:type="dxa"/>
            <w:vAlign w:val="center"/>
          </w:tcPr>
          <w:p w14:paraId="757DD9F9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vAlign w:val="center"/>
          </w:tcPr>
          <w:p w14:paraId="78202E59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98" w:type="dxa"/>
            <w:vAlign w:val="center"/>
          </w:tcPr>
          <w:p w14:paraId="059F0725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71" w:type="dxa"/>
            <w:vAlign w:val="center"/>
          </w:tcPr>
          <w:p w14:paraId="40E1BED4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  <w:vAlign w:val="center"/>
          </w:tcPr>
          <w:p w14:paraId="2F62A12F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6964" w:rsidRPr="00ED6964" w14:paraId="5CC8C05C" w14:textId="77777777" w:rsidTr="00E609ED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08E8672F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56CB31F1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1" w:type="dxa"/>
            <w:vAlign w:val="center"/>
          </w:tcPr>
          <w:p w14:paraId="4C47C969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9" w:type="dxa"/>
            <w:vAlign w:val="center"/>
          </w:tcPr>
          <w:p w14:paraId="79069955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vAlign w:val="center"/>
          </w:tcPr>
          <w:p w14:paraId="0D354A11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98" w:type="dxa"/>
            <w:vAlign w:val="center"/>
          </w:tcPr>
          <w:p w14:paraId="50672F23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71" w:type="dxa"/>
            <w:vAlign w:val="center"/>
          </w:tcPr>
          <w:p w14:paraId="21883E10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  <w:vAlign w:val="center"/>
          </w:tcPr>
          <w:p w14:paraId="02C1B851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6964" w:rsidRPr="00ED6964" w14:paraId="719C3500" w14:textId="77777777" w:rsidTr="00E609ED">
        <w:trPr>
          <w:trHeight w:hRule="exact" w:val="651"/>
          <w:jc w:val="center"/>
        </w:trPr>
        <w:tc>
          <w:tcPr>
            <w:tcW w:w="2754" w:type="dxa"/>
            <w:vAlign w:val="center"/>
          </w:tcPr>
          <w:p w14:paraId="1C886776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5" w:type="dxa"/>
            <w:vAlign w:val="center"/>
          </w:tcPr>
          <w:p w14:paraId="37F5E2C6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1" w:type="dxa"/>
            <w:vAlign w:val="center"/>
          </w:tcPr>
          <w:p w14:paraId="6F0995A7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9" w:type="dxa"/>
            <w:vAlign w:val="center"/>
          </w:tcPr>
          <w:p w14:paraId="5DBF0BB2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vAlign w:val="center"/>
          </w:tcPr>
          <w:p w14:paraId="05309864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98" w:type="dxa"/>
            <w:vAlign w:val="center"/>
          </w:tcPr>
          <w:p w14:paraId="3452D6F2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71" w:type="dxa"/>
            <w:vAlign w:val="center"/>
          </w:tcPr>
          <w:p w14:paraId="690CD89B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88" w:type="dxa"/>
            <w:vAlign w:val="center"/>
          </w:tcPr>
          <w:p w14:paraId="2CDE9238" w14:textId="77777777" w:rsidR="00ED6964" w:rsidRPr="00ED6964" w:rsidRDefault="00ED6964" w:rsidP="00ED696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tbl>
      <w:tblPr>
        <w:tblStyle w:val="TableGrid"/>
        <w:tblW w:w="10260" w:type="dxa"/>
        <w:tblInd w:w="-702" w:type="dxa"/>
        <w:tblLook w:val="0000" w:firstRow="0" w:lastRow="0" w:firstColumn="0" w:lastColumn="0" w:noHBand="0" w:noVBand="0"/>
      </w:tblPr>
      <w:tblGrid>
        <w:gridCol w:w="10260"/>
      </w:tblGrid>
      <w:tr w:rsidR="00ED6964" w:rsidRPr="009B7CF8" w14:paraId="6F5504DF" w14:textId="77777777" w:rsidTr="00E609ED">
        <w:tc>
          <w:tcPr>
            <w:tcW w:w="10260" w:type="dxa"/>
          </w:tcPr>
          <w:p w14:paraId="10AA25DB" w14:textId="77777777" w:rsidR="00ED6964" w:rsidRDefault="00ED6964" w:rsidP="00ED696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7CF8">
              <w:rPr>
                <w:rFonts w:ascii="Arial" w:hAnsi="Arial" w:cs="Arial"/>
                <w:sz w:val="20"/>
                <w:szCs w:val="20"/>
              </w:rPr>
              <w:t>Objetivos</w:t>
            </w:r>
            <w:proofErr w:type="spellEnd"/>
            <w:r w:rsidRPr="009B7C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7CF8">
              <w:rPr>
                <w:rFonts w:ascii="Arial" w:hAnsi="Arial" w:cs="Arial"/>
                <w:sz w:val="20"/>
                <w:szCs w:val="20"/>
              </w:rPr>
              <w:t>semanales</w:t>
            </w:r>
            <w:proofErr w:type="spellEnd"/>
            <w:r w:rsidRPr="009B7CF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7B08EA" w14:textId="77777777" w:rsidR="00ED6964" w:rsidRDefault="00ED6964" w:rsidP="00ED696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0D11E85B" w14:textId="77777777" w:rsidR="00ED6964" w:rsidRDefault="00ED6964" w:rsidP="00ED696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030B9B64" w14:textId="77777777" w:rsidR="00ED6964" w:rsidRPr="009B7CF8" w:rsidRDefault="00ED6964" w:rsidP="00ED696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A8CC09" w14:textId="77777777" w:rsidR="00ED6964" w:rsidRPr="00C169F9" w:rsidRDefault="00ED6964" w:rsidP="00ED6964">
      <w:pPr>
        <w:spacing w:before="40"/>
        <w:ind w:left="-720"/>
        <w:rPr>
          <w:rFonts w:ascii="Arial" w:hAnsi="Arial" w:cs="Arial"/>
          <w:sz w:val="20"/>
          <w:szCs w:val="20"/>
        </w:rPr>
      </w:pPr>
      <w:proofErr w:type="spellStart"/>
      <w:r w:rsidRPr="006E343C">
        <w:rPr>
          <w:rFonts w:ascii="Arial" w:hAnsi="Arial" w:cs="Arial"/>
          <w:sz w:val="20"/>
          <w:szCs w:val="20"/>
        </w:rPr>
        <w:lastRenderedPageBreak/>
        <w:t>Notas</w:t>
      </w:r>
      <w:proofErr w:type="spellEnd"/>
      <w:r w:rsidRPr="006E343C">
        <w:rPr>
          <w:rFonts w:ascii="Arial" w:hAnsi="Arial" w:cs="Arial"/>
          <w:sz w:val="20"/>
          <w:szCs w:val="20"/>
        </w:rPr>
        <w:t>:</w:t>
      </w:r>
    </w:p>
    <w:p w14:paraId="795FFAA0" w14:textId="042889D0" w:rsidR="000122F4" w:rsidRPr="00C169F9" w:rsidRDefault="00000000" w:rsidP="00C169F9">
      <w:pPr>
        <w:spacing w:before="40"/>
        <w:ind w:left="-720"/>
        <w:rPr>
          <w:rFonts w:ascii="Arial" w:hAnsi="Arial" w:cs="Arial"/>
          <w:sz w:val="20"/>
          <w:szCs w:val="20"/>
        </w:rPr>
      </w:pPr>
    </w:p>
    <w:sectPr w:rsidR="000122F4" w:rsidRPr="00C169F9" w:rsidSect="006E343C">
      <w:head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96E0" w14:textId="77777777" w:rsidR="000E4223" w:rsidRDefault="000E4223" w:rsidP="00C169F9">
      <w:r>
        <w:separator/>
      </w:r>
    </w:p>
  </w:endnote>
  <w:endnote w:type="continuationSeparator" w:id="0">
    <w:p w14:paraId="612BF5D5" w14:textId="77777777" w:rsidR="000E4223" w:rsidRDefault="000E4223" w:rsidP="00C1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E0F6" w14:textId="77777777" w:rsidR="000E4223" w:rsidRDefault="000E4223" w:rsidP="00C169F9">
      <w:r>
        <w:separator/>
      </w:r>
    </w:p>
  </w:footnote>
  <w:footnote w:type="continuationSeparator" w:id="0">
    <w:p w14:paraId="69B5C60F" w14:textId="77777777" w:rsidR="000E4223" w:rsidRDefault="000E4223" w:rsidP="00C1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1F59" w14:textId="57F54F5B" w:rsidR="00C169F9" w:rsidRDefault="00C169F9">
    <w:pPr>
      <w:pStyle w:val="Header"/>
    </w:pPr>
    <w:r>
      <w:t xml:space="preserve">         </w:t>
    </w:r>
    <w:r>
      <w:rPr>
        <w:noProof/>
        <w14:ligatures w14:val="standardContextual"/>
      </w:rPr>
      <w:drawing>
        <wp:inline distT="0" distB="0" distL="0" distR="0" wp14:anchorId="38E44827" wp14:editId="001ECBBC">
          <wp:extent cx="700549" cy="700549"/>
          <wp:effectExtent l="0" t="0" r="0" b="0"/>
          <wp:docPr id="1489840012" name="Picture 1" descr="A picture containing black, screenshot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840012" name="Picture 1" descr="A picture containing black, screenshot, font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65" cy="73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F9"/>
    <w:rsid w:val="000265CA"/>
    <w:rsid w:val="000E4223"/>
    <w:rsid w:val="001F6EB0"/>
    <w:rsid w:val="0062545F"/>
    <w:rsid w:val="00C169F9"/>
    <w:rsid w:val="00E36265"/>
    <w:rsid w:val="00E623F4"/>
    <w:rsid w:val="00ED6943"/>
    <w:rsid w:val="00ED6964"/>
    <w:rsid w:val="00EE4E1F"/>
    <w:rsid w:val="00FA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72F33"/>
  <w14:defaultImageDpi w14:val="32767"/>
  <w15:chartTrackingRefBased/>
  <w15:docId w15:val="{D17B2F08-0AAF-0546-914F-0F9ECE1B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69F9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9F9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9F9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6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9F9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Páez Abarca</dc:creator>
  <cp:keywords/>
  <dc:description/>
  <cp:lastModifiedBy>Kathy Páez Abarca</cp:lastModifiedBy>
  <cp:revision>3</cp:revision>
  <dcterms:created xsi:type="dcterms:W3CDTF">2023-06-14T11:58:00Z</dcterms:created>
  <dcterms:modified xsi:type="dcterms:W3CDTF">2023-06-14T12:00:00Z</dcterms:modified>
</cp:coreProperties>
</file>